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82D2A" w14:textId="77777777" w:rsidR="00590F7F" w:rsidRPr="007B7106" w:rsidRDefault="00B16522" w:rsidP="00B16522">
      <w:pPr>
        <w:ind w:left="-990" w:firstLine="990"/>
        <w:rPr>
          <w:rFonts w:ascii="Arial Black" w:hAnsi="Arial Black"/>
          <w:caps/>
          <w:color w:val="000000" w:themeColor="text1"/>
          <w:sz w:val="40"/>
          <w:szCs w:val="40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522"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3443B" wp14:editId="479D88B7">
                <wp:simplePos x="0" y="0"/>
                <wp:positionH relativeFrom="page">
                  <wp:posOffset>1666875</wp:posOffset>
                </wp:positionH>
                <wp:positionV relativeFrom="paragraph">
                  <wp:posOffset>171450</wp:posOffset>
                </wp:positionV>
                <wp:extent cx="4727575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922337" w14:textId="77777777" w:rsidR="00870A8D" w:rsidRPr="0081201B" w:rsidRDefault="00AB2925" w:rsidP="00021C04">
                            <w:pPr>
                              <w:jc w:val="center"/>
                              <w:rPr>
                                <w:rFonts w:eastAsia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Centro de Atendimento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6416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25pt;margin-top:13.5pt;width:372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" filled="f" stroked="f">
                <v:textbox>
                  <w:txbxContent>
                    <w:p w:rsidR="00870A8D" w:rsidRPr="0081201B" w:rsidRDefault="00AB2925" w:rsidP="00021C04">
                      <w:pPr>
                        <w:jc w:val="center"/>
                        <w:rPr>
                          <w:rFonts w:eastAsiaTheme="minorHAns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inorHAns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Centro de Atendimento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62AF" w:rsidRPr="00B16522">
        <w:rPr>
          <w:noProof/>
          <w:sz w:val="22"/>
          <w:lang w:eastAsia="en-US"/>
        </w:rPr>
        <w:drawing>
          <wp:anchor distT="0" distB="0" distL="114300" distR="114300" simplePos="0" relativeHeight="251659264" behindDoc="1" locked="0" layoutInCell="1" allowOverlap="1" wp14:anchorId="0192A2EF" wp14:editId="718165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314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_Beach_School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4FA" w:rsidRPr="007B7106">
        <w:rPr>
          <w:rFonts w:ascii="Arial Black" w:hAnsi="Arial Black"/>
          <w:color w:val="000000" w:themeColor="text1"/>
          <w:sz w:val="48"/>
          <w:szCs w:val="72"/>
          <w:lang w:val="pt-BR"/>
        </w:rPr>
        <w:t>Vacinação gratuita</w:t>
      </w:r>
    </w:p>
    <w:p w14:paraId="55497F98" w14:textId="77777777" w:rsidR="00021C04" w:rsidRPr="007B7106" w:rsidRDefault="00B16522" w:rsidP="00F75495">
      <w:pPr>
        <w:rPr>
          <w:rFonts w:ascii="Arial Black" w:hAnsi="Arial Black"/>
          <w:caps/>
          <w:color w:val="000000" w:themeColor="text1"/>
          <w:sz w:val="40"/>
          <w:szCs w:val="40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522">
        <w:rPr>
          <w:noProof/>
          <w:sz w:val="18"/>
          <w:lang w:eastAsia="en-US"/>
        </w:rPr>
        <w:drawing>
          <wp:anchor distT="0" distB="0" distL="114300" distR="114300" simplePos="0" relativeHeight="251672576" behindDoc="1" locked="0" layoutInCell="1" allowOverlap="1" wp14:anchorId="0C1115E1" wp14:editId="06812000">
            <wp:simplePos x="0" y="0"/>
            <wp:positionH relativeFrom="margin">
              <wp:posOffset>1670050</wp:posOffset>
            </wp:positionH>
            <wp:positionV relativeFrom="paragraph">
              <wp:posOffset>8255</wp:posOffset>
            </wp:positionV>
            <wp:extent cx="290512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29" y="21360"/>
                <wp:lineTo x="21529" y="0"/>
                <wp:lineTo x="0" y="0"/>
              </wp:wrapPolygon>
            </wp:wrapTight>
            <wp:docPr id="5" name="Picture 5" descr="http://www.totallifecounseling.com/wp-content/uploads/2014/08/school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tallifecounseling.com/wp-content/uploads/2014/08/school-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10" w:rsidRPr="00F75495">
        <w:rPr>
          <w:rFonts w:ascii="Arial Black" w:hAnsi="Arial Black"/>
          <w:caps/>
          <w:noProof/>
          <w:color w:val="000000" w:themeColor="text1"/>
          <w:sz w:val="40"/>
          <w:szCs w:val="4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B54983" wp14:editId="1FD1F232">
                <wp:simplePos x="0" y="0"/>
                <wp:positionH relativeFrom="page">
                  <wp:posOffset>4924425</wp:posOffset>
                </wp:positionH>
                <wp:positionV relativeFrom="paragraph">
                  <wp:posOffset>12065</wp:posOffset>
                </wp:positionV>
                <wp:extent cx="2692400" cy="17526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F73EE" w14:textId="77777777" w:rsidR="00F75495" w:rsidRDefault="00F75495" w:rsidP="00F75495"/>
                          <w:p w14:paraId="5F6F7196" w14:textId="77777777" w:rsidR="00F75495" w:rsidRPr="00FF4364" w:rsidRDefault="007924FA" w:rsidP="004277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</w:pPr>
                            <w:r w:rsidRPr="00FF4364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 xml:space="preserve">Vacinas para crianças </w:t>
                            </w:r>
                            <w:r w:rsidR="00FF4364" w:rsidRPr="00FF4364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>a partir de 2 meses de idade</w:t>
                            </w:r>
                            <w:r w:rsidR="00F75495" w:rsidRPr="00FF4364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 xml:space="preserve"> </w:t>
                            </w:r>
                            <w:r w:rsidR="00FF4364" w:rsidRPr="00FF4364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>at</w:t>
                            </w:r>
                            <w:r w:rsidR="00FF4364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 xml:space="preserve">é a </w:t>
                            </w:r>
                            <w:r w:rsidR="00F75495" w:rsidRPr="00FF4364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>12</w:t>
                            </w:r>
                            <w:r w:rsidR="00FF4364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>ª série</w:t>
                            </w:r>
                          </w:p>
                          <w:p w14:paraId="5165788F" w14:textId="77777777" w:rsidR="00427758" w:rsidRPr="00FF4364" w:rsidRDefault="00427758" w:rsidP="0042775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</w:pPr>
                          </w:p>
                          <w:p w14:paraId="3CCEE376" w14:textId="77777777" w:rsidR="00F75495" w:rsidRPr="00FF4364" w:rsidRDefault="00FF4364" w:rsidP="004277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</w:pPr>
                            <w:r w:rsidRPr="00FF4364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 xml:space="preserve">Traga o cartão de </w:t>
                            </w:r>
                            <w:r w:rsidR="00F75495" w:rsidRPr="00FF4364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>imuniza</w:t>
                            </w:r>
                            <w:r w:rsidRPr="00FF4364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>ção do seu filho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>.</w:t>
                            </w:r>
                          </w:p>
                          <w:p w14:paraId="67F8F3B7" w14:textId="77777777" w:rsidR="00F75495" w:rsidRPr="00FF4364" w:rsidRDefault="00F75495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6F2584" id="_x0000_s1027" type="#_x0000_t202" style="position:absolute;margin-left:387.75pt;margin-top:.95pt;width:212pt;height:13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" filled="f" stroked="f">
                <v:textbox>
                  <w:txbxContent>
                    <w:p w:rsidR="00F75495" w:rsidRDefault="00F75495" w:rsidP="00F75495"/>
                    <w:p w:rsidR="00F75495" w:rsidRPr="00FF4364" w:rsidRDefault="007924FA" w:rsidP="004277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</w:pPr>
                      <w:r w:rsidRPr="00FF4364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 xml:space="preserve">Vacinas para crianças </w:t>
                      </w:r>
                      <w:r w:rsidR="00FF4364" w:rsidRPr="00FF4364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>a partir de 2 meses de idade</w:t>
                      </w:r>
                      <w:r w:rsidR="00F75495" w:rsidRPr="00FF4364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 xml:space="preserve"> </w:t>
                      </w:r>
                      <w:r w:rsidR="00FF4364" w:rsidRPr="00FF4364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>at</w:t>
                      </w:r>
                      <w:r w:rsidR="00FF4364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 xml:space="preserve">é a </w:t>
                      </w:r>
                      <w:r w:rsidR="00F75495" w:rsidRPr="00FF4364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>12</w:t>
                      </w:r>
                      <w:r w:rsidR="00FF4364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>ª série</w:t>
                      </w:r>
                    </w:p>
                    <w:p w:rsidR="00427758" w:rsidRPr="00FF4364" w:rsidRDefault="00427758" w:rsidP="00427758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</w:pPr>
                    </w:p>
                    <w:p w:rsidR="00F75495" w:rsidRPr="00FF4364" w:rsidRDefault="00FF4364" w:rsidP="004277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</w:pPr>
                      <w:r w:rsidRPr="00FF4364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 xml:space="preserve">Traga o cartão de </w:t>
                      </w:r>
                      <w:r w:rsidR="00F75495" w:rsidRPr="00FF4364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>imuniza</w:t>
                      </w:r>
                      <w:r w:rsidRPr="00FF4364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>ção do seu filho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>.</w:t>
                      </w:r>
                    </w:p>
                    <w:p w:rsidR="00F75495" w:rsidRPr="00FF4364" w:rsidRDefault="00F75495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FB0D42A" w14:textId="77777777" w:rsidR="004B351E" w:rsidRPr="007B7106" w:rsidRDefault="004B351E" w:rsidP="00F75495">
      <w:pPr>
        <w:rPr>
          <w:rFonts w:ascii="Arial Black" w:hAnsi="Arial Black"/>
          <w:caps/>
          <w:color w:val="000000" w:themeColor="text1"/>
          <w:sz w:val="40"/>
          <w:szCs w:val="40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C84951" w14:textId="77777777" w:rsidR="004B351E" w:rsidRPr="001E2A4A" w:rsidRDefault="004B351E" w:rsidP="00F75495">
      <w:pPr>
        <w:rPr>
          <w:rFonts w:ascii="Arial Black" w:hAnsi="Arial Black"/>
          <w:caps/>
          <w:color w:val="000000" w:themeColor="text1"/>
          <w:sz w:val="36"/>
          <w:szCs w:val="40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B17E38" w14:textId="77777777" w:rsidR="00274A7E" w:rsidRPr="001E2A4A" w:rsidRDefault="00274A7E" w:rsidP="00CE425A">
      <w:pPr>
        <w:spacing w:after="0" w:line="240" w:lineRule="auto"/>
        <w:jc w:val="center"/>
        <w:rPr>
          <w:rFonts w:ascii="Arial Black" w:hAnsi="Arial Black"/>
          <w:caps/>
          <w:color w:val="000000" w:themeColor="text1"/>
          <w:sz w:val="4"/>
          <w:szCs w:val="32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44035B" w14:textId="344D4368" w:rsidR="00091A6B" w:rsidRPr="00794654" w:rsidRDefault="00D17B14" w:rsidP="00274A7E">
      <w:pPr>
        <w:spacing w:after="0" w:line="240" w:lineRule="auto"/>
        <w:jc w:val="center"/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654"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quarta-</w:t>
      </w:r>
      <w:r w:rsidR="008F5D75" w:rsidRPr="00794654"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feira</w:t>
      </w:r>
      <w:r w:rsidR="007F48C4"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5,12,&amp;19</w:t>
      </w:r>
      <w:bookmarkStart w:id="0" w:name="_GoBack"/>
      <w:bookmarkEnd w:id="0"/>
      <w:r w:rsidR="006960EE"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7106" w:rsidRPr="00794654"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="007F48C4"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Julho</w:t>
      </w:r>
      <w:r w:rsidR="004A21A1"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7106" w:rsidRPr="00794654"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="00274A7E" w:rsidRPr="00794654"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1467"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6F41B22B" w14:textId="77777777" w:rsidR="00D17B14" w:rsidRPr="00794654" w:rsidRDefault="00D17B14" w:rsidP="00D17B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654">
        <w:rPr>
          <w:rFonts w:ascii="Times New Roman" w:hAnsi="Times New Roman" w:cs="Times New Roman"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8:00h – 10:00h   Inscrição (Vagas Limitadas)</w:t>
      </w:r>
    </w:p>
    <w:p w14:paraId="465CFC0E" w14:textId="77777777" w:rsidR="00D17B14" w:rsidRPr="00794654" w:rsidRDefault="00625CD5" w:rsidP="00D17B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654">
        <w:rPr>
          <w:noProof/>
          <w:sz w:val="26"/>
          <w:szCs w:val="26"/>
          <w:bdr w:val="none" w:sz="0" w:space="0" w:color="auto" w:frame="1"/>
          <w:lang w:eastAsia="en-US"/>
        </w:rPr>
        <w:drawing>
          <wp:anchor distT="0" distB="0" distL="114300" distR="114300" simplePos="0" relativeHeight="251680768" behindDoc="1" locked="0" layoutInCell="1" allowOverlap="1" wp14:anchorId="54452634" wp14:editId="7BD78203">
            <wp:simplePos x="0" y="0"/>
            <wp:positionH relativeFrom="margin">
              <wp:posOffset>5133975</wp:posOffset>
            </wp:positionH>
            <wp:positionV relativeFrom="paragraph">
              <wp:posOffset>93345</wp:posOffset>
            </wp:positionV>
            <wp:extent cx="1607185" cy="1335405"/>
            <wp:effectExtent l="0" t="0" r="0" b="0"/>
            <wp:wrapNone/>
            <wp:docPr id="6" name="Picture 6" descr="https://lh4.googleusercontent.com/TbYur7dGHEktBR5A-2j8Oj0hz-v8ZXJ0WrMNZ2_rtXbGELG3yZ1eGaJYljAuc1TDkVql1emy0275ER2xd6NwEAN8IDsn7i_siIbH3DyAZPdP7MSJC3kJTxf6qUEEBK7lbOUUnQI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bYur7dGHEktBR5A-2j8Oj0hz-v8ZXJ0WrMNZ2_rtXbGELG3yZ1eGaJYljAuc1TDkVql1emy0275ER2xd6NwEAN8IDsn7i_siIbH3DyAZPdP7MSJC3kJTxf6qUEEBK7lbOUUnQI=s16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B14" w:rsidRPr="00794654">
        <w:rPr>
          <w:rFonts w:ascii="Times New Roman" w:hAnsi="Times New Roman" w:cs="Times New Roman"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vacinação começará às 10:00h</w:t>
      </w:r>
    </w:p>
    <w:p w14:paraId="783E763B" w14:textId="77777777" w:rsidR="007B7106" w:rsidRPr="00625CD5" w:rsidRDefault="007B7106" w:rsidP="00B16522">
      <w:pPr>
        <w:spacing w:after="0" w:line="240" w:lineRule="auto"/>
        <w:jc w:val="center"/>
        <w:rPr>
          <w:rFonts w:ascii="Cooper Black" w:hAnsi="Cooper Black"/>
          <w:color w:val="auto"/>
          <w:sz w:val="2"/>
          <w:szCs w:val="32"/>
          <w:lang w:val="pt-BR"/>
        </w:rPr>
      </w:pPr>
    </w:p>
    <w:p w14:paraId="0F4AAAC6" w14:textId="77777777" w:rsidR="00091A6B" w:rsidRPr="001E2A4A" w:rsidRDefault="00F362AF" w:rsidP="00B16522">
      <w:pPr>
        <w:spacing w:after="0" w:line="240" w:lineRule="auto"/>
        <w:jc w:val="center"/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2A4A">
        <w:rPr>
          <w:rFonts w:ascii="Cooper Black" w:hAnsi="Cooper Black"/>
          <w:color w:val="auto"/>
          <w:sz w:val="26"/>
          <w:szCs w:val="26"/>
          <w:lang w:val="pt-BR"/>
        </w:rPr>
        <w:t>Welcome Center</w:t>
      </w:r>
    </w:p>
    <w:p w14:paraId="3E8632CA" w14:textId="77777777" w:rsidR="00C91744" w:rsidRPr="001E2A4A" w:rsidRDefault="00F362AF" w:rsidP="00B16522">
      <w:pPr>
        <w:pStyle w:val="ContactInfo"/>
        <w:spacing w:after="0"/>
        <w:rPr>
          <w:rFonts w:ascii="Arial Black" w:hAnsi="Arial Black"/>
          <w:color w:val="auto"/>
          <w:sz w:val="26"/>
          <w:szCs w:val="26"/>
        </w:rPr>
      </w:pPr>
      <w:r w:rsidRPr="001E2A4A">
        <w:rPr>
          <w:rFonts w:ascii="Arial Black" w:hAnsi="Arial Black"/>
          <w:color w:val="auto"/>
          <w:sz w:val="26"/>
          <w:szCs w:val="26"/>
        </w:rPr>
        <w:t xml:space="preserve">3300 </w:t>
      </w:r>
      <w:r w:rsidR="004F7395" w:rsidRPr="001E2A4A">
        <w:rPr>
          <w:rFonts w:ascii="Arial Black" w:hAnsi="Arial Black"/>
          <w:color w:val="auto"/>
          <w:sz w:val="26"/>
          <w:szCs w:val="26"/>
        </w:rPr>
        <w:t>Forest Hill Blvd. Building E</w:t>
      </w:r>
      <w:r w:rsidR="00C80173">
        <w:rPr>
          <w:rFonts w:ascii="Arial Black" w:hAnsi="Arial Black"/>
          <w:color w:val="auto"/>
          <w:sz w:val="26"/>
          <w:szCs w:val="26"/>
        </w:rPr>
        <w:t xml:space="preserve"> -50-116</w:t>
      </w:r>
    </w:p>
    <w:p w14:paraId="3D574673" w14:textId="77777777" w:rsidR="00C91744" w:rsidRPr="001E2A4A" w:rsidRDefault="00F362AF" w:rsidP="00B16522">
      <w:pPr>
        <w:pStyle w:val="ContactInfo"/>
        <w:spacing w:after="0"/>
        <w:rPr>
          <w:rFonts w:ascii="Arial Black" w:hAnsi="Arial Black"/>
          <w:color w:val="auto"/>
          <w:sz w:val="26"/>
          <w:szCs w:val="26"/>
        </w:rPr>
      </w:pPr>
      <w:r w:rsidRPr="001E2A4A">
        <w:rPr>
          <w:rFonts w:ascii="Arial Black" w:hAnsi="Arial Black"/>
          <w:color w:val="auto"/>
          <w:sz w:val="26"/>
          <w:szCs w:val="26"/>
        </w:rPr>
        <w:t xml:space="preserve">West Palm Beach, FL </w:t>
      </w:r>
      <w:r w:rsidR="00C91744" w:rsidRPr="001E2A4A">
        <w:rPr>
          <w:rFonts w:ascii="Arial Black" w:hAnsi="Arial Black"/>
          <w:color w:val="auto"/>
          <w:sz w:val="26"/>
          <w:szCs w:val="26"/>
        </w:rPr>
        <w:t>33406</w:t>
      </w:r>
    </w:p>
    <w:p w14:paraId="5836862A" w14:textId="77777777" w:rsidR="00C91744" w:rsidRPr="00B16522" w:rsidRDefault="003E7CD7" w:rsidP="00B16522">
      <w:pPr>
        <w:pStyle w:val="ContactInfo"/>
        <w:spacing w:after="0"/>
        <w:rPr>
          <w:rFonts w:ascii="Arial Black" w:hAnsi="Arial Black"/>
          <w:color w:val="auto"/>
          <w:sz w:val="28"/>
          <w:szCs w:val="32"/>
        </w:rPr>
      </w:pPr>
      <w:r w:rsidRPr="001E2A4A">
        <w:rPr>
          <w:rFonts w:ascii="Arial Black" w:hAnsi="Arial Black"/>
          <w:color w:val="auto"/>
          <w:sz w:val="26"/>
          <w:szCs w:val="26"/>
        </w:rPr>
        <w:t>561-434-8197</w:t>
      </w:r>
    </w:p>
    <w:p w14:paraId="3EC5D1AC" w14:textId="77777777" w:rsidR="00A60464" w:rsidRPr="00625CD5" w:rsidRDefault="00625CD5" w:rsidP="00EF703C">
      <w:pPr>
        <w:rPr>
          <w:rFonts w:ascii="Arial Black" w:hAnsi="Arial Black"/>
          <w:i/>
          <w:color w:val="auto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82816" behindDoc="1" locked="0" layoutInCell="1" allowOverlap="1" wp14:anchorId="15A3A73A" wp14:editId="4253128B">
            <wp:simplePos x="0" y="0"/>
            <wp:positionH relativeFrom="margin">
              <wp:posOffset>4200525</wp:posOffset>
            </wp:positionH>
            <wp:positionV relativeFrom="paragraph">
              <wp:posOffset>365760</wp:posOffset>
            </wp:positionV>
            <wp:extent cx="2719070" cy="2345690"/>
            <wp:effectExtent l="19050" t="0" r="24130" b="6832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23456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CD5">
        <w:rPr>
          <w:rFonts w:ascii="Arial Black" w:hAnsi="Arial Black"/>
          <w:i/>
          <w:caps/>
          <w:noProof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FB3A5D" wp14:editId="4BFAA96C">
                <wp:simplePos x="0" y="0"/>
                <wp:positionH relativeFrom="margin">
                  <wp:posOffset>38100</wp:posOffset>
                </wp:positionH>
                <wp:positionV relativeFrom="paragraph">
                  <wp:posOffset>127635</wp:posOffset>
                </wp:positionV>
                <wp:extent cx="3295650" cy="2552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6C47B" w14:textId="77777777" w:rsidR="003E7CD7" w:rsidRPr="00625CD5" w:rsidRDefault="003E7CD7" w:rsidP="003E7CD7">
                            <w:pPr>
                              <w:pStyle w:val="Heading2"/>
                              <w:jc w:val="center"/>
                              <w:rPr>
                                <w:rFonts w:ascii="Arial Black" w:hAnsi="Arial Black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</w:pPr>
                            <w:r w:rsidRPr="007B7106">
                              <w:rPr>
                                <w:rFonts w:ascii="Arial Black" w:hAnsi="Arial Black"/>
                                <w:i/>
                                <w:color w:val="auto"/>
                                <w:lang w:val="pt-BR"/>
                              </w:rPr>
                              <w:t xml:space="preserve"> </w:t>
                            </w:r>
                            <w:r w:rsidR="007B7106" w:rsidRPr="00625CD5">
                              <w:rPr>
                                <w:rFonts w:ascii="Arial Black" w:hAnsi="Arial Black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  <w:t>Matrículas para alunos novatos</w:t>
                            </w:r>
                            <w:r w:rsidRPr="00625CD5">
                              <w:rPr>
                                <w:rFonts w:ascii="Arial Black" w:hAnsi="Arial Black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  <w:t xml:space="preserve"> </w:t>
                            </w:r>
                          </w:p>
                          <w:p w14:paraId="144C81B2" w14:textId="77777777" w:rsidR="003E7CD7" w:rsidRPr="00625CD5" w:rsidRDefault="007B7106" w:rsidP="003E7CD7">
                            <w:pPr>
                              <w:pStyle w:val="Heading2"/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Solicitamos que tragam</w:t>
                            </w:r>
                            <w:r w:rsidR="003E7CD7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 xml:space="preserve">: </w:t>
                            </w:r>
                          </w:p>
                          <w:p w14:paraId="5618496D" w14:textId="77777777" w:rsidR="003E7CD7" w:rsidRPr="00625CD5" w:rsidRDefault="003E7CD7" w:rsidP="003E7CD7">
                            <w:pPr>
                              <w:pStyle w:val="Default"/>
                              <w:rPr>
                                <w:rFonts w:ascii="Arial Black" w:hAnsi="Arial Black"/>
                                <w:color w:val="auto"/>
                                <w:sz w:val="4"/>
                                <w:szCs w:val="20"/>
                                <w:lang w:val="pt-BR"/>
                              </w:rPr>
                            </w:pPr>
                          </w:p>
                          <w:p w14:paraId="7CC5CA8A" w14:textId="77777777" w:rsidR="003E7CD7" w:rsidRPr="00625CD5" w:rsidRDefault="007B7106" w:rsidP="003E7CD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625CD5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 xml:space="preserve">Dois </w:t>
                            </w:r>
                            <w:r w:rsidR="003E7CD7" w:rsidRPr="00625CD5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document</w:t>
                            </w:r>
                            <w:r w:rsidRPr="00625CD5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o</w:t>
                            </w:r>
                            <w:r w:rsidR="003E7CD7" w:rsidRPr="00625CD5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s</w:t>
                            </w:r>
                            <w:r w:rsidR="00EF703C" w:rsidRPr="00625CD5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 xml:space="preserve"> atuais que apresente</w:t>
                            </w:r>
                            <w:r w:rsidRPr="00625CD5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 xml:space="preserve">m o endereço </w:t>
                            </w:r>
                            <w:r w:rsidR="00296D12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 xml:space="preserve">residencial </w:t>
                            </w:r>
                            <w:r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 xml:space="preserve">correto </w:t>
                            </w:r>
                          </w:p>
                          <w:p w14:paraId="4AF7F835" w14:textId="77777777" w:rsidR="003E7CD7" w:rsidRPr="00625CD5" w:rsidRDefault="003E7CD7" w:rsidP="003E7CD7">
                            <w:pPr>
                              <w:pStyle w:val="Default"/>
                              <w:ind w:left="775"/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</w:pPr>
                          </w:p>
                          <w:p w14:paraId="25F9EEA2" w14:textId="77777777" w:rsidR="003E7CD7" w:rsidRPr="00625CD5" w:rsidRDefault="007B7106" w:rsidP="003E7CD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1"/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 xml:space="preserve">Cartão de Imunização da </w:t>
                            </w:r>
                            <w:r w:rsidR="003E7CD7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Fl</w:t>
                            </w:r>
                            <w:r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 xml:space="preserve">órida </w:t>
                            </w:r>
                          </w:p>
                          <w:p w14:paraId="00448D7B" w14:textId="77777777" w:rsidR="003E7CD7" w:rsidRPr="00625CD5" w:rsidRDefault="003E7CD7" w:rsidP="003E7CD7">
                            <w:pPr>
                              <w:pStyle w:val="Default"/>
                              <w:spacing w:after="51"/>
                              <w:ind w:left="775"/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</w:pPr>
                          </w:p>
                          <w:p w14:paraId="60F445E1" w14:textId="77777777" w:rsidR="003E7CD7" w:rsidRPr="00625CD5" w:rsidRDefault="00EF703C" w:rsidP="003E7CD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1"/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Exame médico para ingressar nas escolas do estado da Flórida</w:t>
                            </w:r>
                            <w:r w:rsidR="003E7CD7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 xml:space="preserve">  </w:t>
                            </w:r>
                          </w:p>
                          <w:p w14:paraId="1629AA4D" w14:textId="77777777" w:rsidR="003E7CD7" w:rsidRPr="00625CD5" w:rsidRDefault="003E7CD7" w:rsidP="003E7CD7">
                            <w:pPr>
                              <w:pStyle w:val="Default"/>
                              <w:spacing w:after="51"/>
                              <w:ind w:left="775"/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</w:pPr>
                          </w:p>
                          <w:p w14:paraId="5776FA81" w14:textId="77777777" w:rsidR="003E7CD7" w:rsidRPr="00625CD5" w:rsidRDefault="007B7106" w:rsidP="003E7CD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Comprova</w:t>
                            </w:r>
                            <w:r w:rsidR="00BD0F5F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nte de nascimento</w:t>
                            </w:r>
                            <w:r w:rsidR="003E7CD7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 xml:space="preserve"> (</w:t>
                            </w:r>
                            <w:r w:rsidR="00BD0F5F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c</w:t>
                            </w:r>
                            <w:r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ertidão de nascimento</w:t>
                            </w:r>
                            <w:r w:rsidR="003E7CD7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, pass</w:t>
                            </w:r>
                            <w:r w:rsidR="00BD0F5F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a</w:t>
                            </w:r>
                            <w:r w:rsidR="003E7CD7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port</w:t>
                            </w:r>
                            <w:r w:rsidR="00BD0F5F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e</w:t>
                            </w:r>
                            <w:r w:rsidR="003E7CD7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, re</w:t>
                            </w:r>
                            <w:r w:rsidR="00BD0F5F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gistro re</w:t>
                            </w:r>
                            <w:r w:rsidR="003E7CD7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ligios</w:t>
                            </w:r>
                            <w:r w:rsidR="00BD0F5F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o</w:t>
                            </w:r>
                            <w:r w:rsidR="003E7CD7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82D982" id="_x0000_s1028" type="#_x0000_t202" style="position:absolute;margin-left:3pt;margin-top:10.05pt;width:259.5pt;height:20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">
                <v:textbox>
                  <w:txbxContent>
                    <w:p w:rsidR="003E7CD7" w:rsidRPr="00625CD5" w:rsidRDefault="003E7CD7" w:rsidP="003E7CD7">
                      <w:pPr>
                        <w:pStyle w:val="Heading2"/>
                        <w:jc w:val="center"/>
                        <w:rPr>
                          <w:rFonts w:ascii="Arial Black" w:hAnsi="Arial Black"/>
                          <w:i/>
                          <w:color w:val="auto"/>
                          <w:sz w:val="20"/>
                          <w:szCs w:val="20"/>
                          <w:u w:val="single"/>
                          <w:lang w:val="pt-BR"/>
                        </w:rPr>
                      </w:pPr>
                      <w:r w:rsidRPr="007B7106">
                        <w:rPr>
                          <w:rFonts w:ascii="Arial Black" w:hAnsi="Arial Black"/>
                          <w:i/>
                          <w:color w:val="auto"/>
                          <w:lang w:val="pt-BR"/>
                        </w:rPr>
                        <w:t xml:space="preserve"> </w:t>
                      </w:r>
                      <w:r w:rsidR="007B7106" w:rsidRPr="00625CD5">
                        <w:rPr>
                          <w:rFonts w:ascii="Arial Black" w:hAnsi="Arial Black"/>
                          <w:i/>
                          <w:color w:val="auto"/>
                          <w:sz w:val="20"/>
                          <w:szCs w:val="20"/>
                          <w:u w:val="single"/>
                          <w:lang w:val="pt-BR"/>
                        </w:rPr>
                        <w:t>Matrículas para alunos novatos</w:t>
                      </w:r>
                      <w:r w:rsidRPr="00625CD5">
                        <w:rPr>
                          <w:rFonts w:ascii="Arial Black" w:hAnsi="Arial Black"/>
                          <w:i/>
                          <w:color w:val="auto"/>
                          <w:sz w:val="20"/>
                          <w:szCs w:val="20"/>
                          <w:u w:val="single"/>
                          <w:lang w:val="pt-BR"/>
                        </w:rPr>
                        <w:t xml:space="preserve"> </w:t>
                      </w:r>
                    </w:p>
                    <w:p w:rsidR="003E7CD7" w:rsidRPr="00625CD5" w:rsidRDefault="007B7106" w:rsidP="003E7CD7">
                      <w:pPr>
                        <w:pStyle w:val="Heading2"/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</w:pPr>
                      <w:r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Solicitamos que tragam</w:t>
                      </w:r>
                      <w:r w:rsidR="003E7CD7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 xml:space="preserve">: </w:t>
                      </w:r>
                    </w:p>
                    <w:p w:rsidR="003E7CD7" w:rsidRPr="00625CD5" w:rsidRDefault="003E7CD7" w:rsidP="003E7CD7">
                      <w:pPr>
                        <w:pStyle w:val="Default"/>
                        <w:rPr>
                          <w:rFonts w:ascii="Arial Black" w:hAnsi="Arial Black"/>
                          <w:color w:val="auto"/>
                          <w:sz w:val="4"/>
                          <w:szCs w:val="20"/>
                          <w:lang w:val="pt-BR"/>
                        </w:rPr>
                      </w:pPr>
                    </w:p>
                    <w:p w:rsidR="003E7CD7" w:rsidRPr="00625CD5" w:rsidRDefault="007B7106" w:rsidP="003E7CD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</w:pPr>
                      <w:r w:rsidRPr="00625CD5"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20"/>
                          <w:lang w:val="pt-BR"/>
                        </w:rPr>
                        <w:t xml:space="preserve">Dois </w:t>
                      </w:r>
                      <w:r w:rsidR="003E7CD7" w:rsidRPr="00625CD5"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20"/>
                          <w:lang w:val="pt-BR"/>
                        </w:rPr>
                        <w:t>document</w:t>
                      </w:r>
                      <w:r w:rsidRPr="00625CD5"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20"/>
                          <w:lang w:val="pt-BR"/>
                        </w:rPr>
                        <w:t>o</w:t>
                      </w:r>
                      <w:r w:rsidR="003E7CD7" w:rsidRPr="00625CD5"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20"/>
                          <w:lang w:val="pt-BR"/>
                        </w:rPr>
                        <w:t>s</w:t>
                      </w:r>
                      <w:r w:rsidR="00EF703C" w:rsidRPr="00625CD5"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20"/>
                          <w:lang w:val="pt-BR"/>
                        </w:rPr>
                        <w:t xml:space="preserve"> atuais que apresente</w:t>
                      </w:r>
                      <w:r w:rsidRPr="00625CD5"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20"/>
                          <w:lang w:val="pt-BR"/>
                        </w:rPr>
                        <w:t xml:space="preserve">m o endereço </w:t>
                      </w:r>
                      <w:r w:rsidR="00296D12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 xml:space="preserve">residencial </w:t>
                      </w:r>
                      <w:r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 xml:space="preserve">correto </w:t>
                      </w:r>
                    </w:p>
                    <w:p w:rsidR="003E7CD7" w:rsidRPr="00625CD5" w:rsidRDefault="003E7CD7" w:rsidP="003E7CD7">
                      <w:pPr>
                        <w:pStyle w:val="Default"/>
                        <w:ind w:left="775"/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</w:pPr>
                    </w:p>
                    <w:p w:rsidR="003E7CD7" w:rsidRPr="00625CD5" w:rsidRDefault="007B7106" w:rsidP="003E7CD7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1"/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</w:pPr>
                      <w:r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 xml:space="preserve">Cartão de Imunização da </w:t>
                      </w:r>
                      <w:r w:rsidR="003E7CD7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Fl</w:t>
                      </w:r>
                      <w:r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 xml:space="preserve">órida </w:t>
                      </w:r>
                    </w:p>
                    <w:p w:rsidR="003E7CD7" w:rsidRPr="00625CD5" w:rsidRDefault="003E7CD7" w:rsidP="003E7CD7">
                      <w:pPr>
                        <w:pStyle w:val="Default"/>
                        <w:spacing w:after="51"/>
                        <w:ind w:left="775"/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</w:pPr>
                    </w:p>
                    <w:p w:rsidR="003E7CD7" w:rsidRPr="00625CD5" w:rsidRDefault="00EF703C" w:rsidP="003E7CD7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1"/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</w:pPr>
                      <w:r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Exame médico para ingressar nas escolas do estado da Flórida</w:t>
                      </w:r>
                      <w:r w:rsidR="003E7CD7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 xml:space="preserve">  </w:t>
                      </w:r>
                    </w:p>
                    <w:p w:rsidR="003E7CD7" w:rsidRPr="00625CD5" w:rsidRDefault="003E7CD7" w:rsidP="003E7CD7">
                      <w:pPr>
                        <w:pStyle w:val="Default"/>
                        <w:spacing w:after="51"/>
                        <w:ind w:left="775"/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</w:pPr>
                    </w:p>
                    <w:p w:rsidR="003E7CD7" w:rsidRPr="00625CD5" w:rsidRDefault="007B7106" w:rsidP="003E7CD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</w:pPr>
                      <w:r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Comprova</w:t>
                      </w:r>
                      <w:r w:rsidR="00BD0F5F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nte de nascimento</w:t>
                      </w:r>
                      <w:r w:rsidR="003E7CD7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 xml:space="preserve"> (</w:t>
                      </w:r>
                      <w:r w:rsidR="00BD0F5F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c</w:t>
                      </w:r>
                      <w:r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ertidão de nascimento</w:t>
                      </w:r>
                      <w:r w:rsidR="003E7CD7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, pass</w:t>
                      </w:r>
                      <w:r w:rsidR="00BD0F5F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a</w:t>
                      </w:r>
                      <w:r w:rsidR="003E7CD7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port</w:t>
                      </w:r>
                      <w:r w:rsidR="00BD0F5F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e</w:t>
                      </w:r>
                      <w:r w:rsidR="003E7CD7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, re</w:t>
                      </w:r>
                      <w:r w:rsidR="00BD0F5F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gistro re</w:t>
                      </w:r>
                      <w:r w:rsidR="003E7CD7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ligios</w:t>
                      </w:r>
                      <w:r w:rsidR="00BD0F5F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o</w:t>
                      </w:r>
                      <w:r w:rsidR="003E7CD7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 xml:space="preserve">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7CD7" w:rsidRPr="00625CD5">
        <w:rPr>
          <w:rFonts w:ascii="Arial Black" w:hAnsi="Arial Black"/>
          <w:i/>
          <w:color w:val="auto"/>
          <w:sz w:val="32"/>
          <w:szCs w:val="32"/>
        </w:rPr>
        <w:t xml:space="preserve">  </w:t>
      </w:r>
    </w:p>
    <w:p w14:paraId="46099A36" w14:textId="77777777" w:rsidR="00A60464" w:rsidRDefault="00A60464" w:rsidP="00EF703C">
      <w:pPr>
        <w:rPr>
          <w:rFonts w:ascii="Arial Black" w:hAnsi="Arial Black"/>
          <w:color w:val="auto"/>
          <w:sz w:val="32"/>
          <w:szCs w:val="32"/>
        </w:rPr>
      </w:pPr>
    </w:p>
    <w:p w14:paraId="796DE494" w14:textId="77777777" w:rsidR="00625CD5" w:rsidRDefault="00625CD5" w:rsidP="00EF703C">
      <w:pPr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14:paraId="07E6EF3D" w14:textId="77777777" w:rsidR="00625CD5" w:rsidRDefault="00625CD5" w:rsidP="00EF703C">
      <w:pPr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14:paraId="4174B92C" w14:textId="77777777" w:rsidR="00625CD5" w:rsidRDefault="00625CD5" w:rsidP="00EF703C">
      <w:pPr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14:paraId="35F0A7CC" w14:textId="77777777" w:rsidR="00625CD5" w:rsidRDefault="00625CD5" w:rsidP="00EF703C">
      <w:pPr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14:paraId="6C621CA4" w14:textId="77777777" w:rsidR="00625CD5" w:rsidRDefault="00625CD5" w:rsidP="00EF703C">
      <w:pPr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14:paraId="0AF1B020" w14:textId="77777777" w:rsidR="00625CD5" w:rsidRPr="00625CD5" w:rsidRDefault="00625CD5" w:rsidP="00EF703C">
      <w:pPr>
        <w:rPr>
          <w:rFonts w:ascii="Arial Black" w:hAnsi="Arial Black"/>
          <w:b/>
          <w:i/>
          <w:color w:val="auto"/>
          <w:sz w:val="4"/>
          <w:szCs w:val="32"/>
          <w:u w:val="single"/>
        </w:rPr>
      </w:pPr>
    </w:p>
    <w:p w14:paraId="74FE6881" w14:textId="77777777" w:rsidR="002448C2" w:rsidRPr="00625CD5" w:rsidRDefault="00D5452F" w:rsidP="00EF703C">
      <w:pPr>
        <w:rPr>
          <w:rFonts w:ascii="Arial Black" w:hAnsi="Arial Black"/>
          <w:b/>
          <w:i/>
          <w:color w:val="auto"/>
          <w:szCs w:val="32"/>
          <w:u w:val="single"/>
        </w:rPr>
      </w:pPr>
      <w:proofErr w:type="spellStart"/>
      <w:r w:rsidRPr="00625CD5">
        <w:rPr>
          <w:rFonts w:ascii="Arial Black" w:hAnsi="Arial Black"/>
          <w:b/>
          <w:i/>
          <w:color w:val="auto"/>
          <w:sz w:val="20"/>
          <w:szCs w:val="32"/>
          <w:u w:val="single"/>
        </w:rPr>
        <w:t>Patrocínio</w:t>
      </w:r>
      <w:proofErr w:type="spellEnd"/>
    </w:p>
    <w:p w14:paraId="5EFC157F" w14:textId="77777777" w:rsidR="005557D0" w:rsidRPr="00625CD5" w:rsidRDefault="00D5452F" w:rsidP="00B16522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color w:val="auto"/>
          <w:sz w:val="20"/>
          <w:szCs w:val="32"/>
          <w:lang w:val="pt-BR"/>
        </w:rPr>
      </w:pPr>
      <w:r w:rsidRPr="00625CD5">
        <w:rPr>
          <w:rFonts w:ascii="Arial Black" w:hAnsi="Arial Black"/>
          <w:b/>
          <w:color w:val="auto"/>
          <w:sz w:val="20"/>
          <w:szCs w:val="32"/>
          <w:lang w:val="pt-BR"/>
        </w:rPr>
        <w:t xml:space="preserve">Coalizão de Imunização Infantil do </w:t>
      </w:r>
      <w:r w:rsidR="00EF703C" w:rsidRPr="00625CD5">
        <w:rPr>
          <w:rFonts w:ascii="Arial Black" w:hAnsi="Arial Black"/>
          <w:b/>
          <w:color w:val="auto"/>
          <w:sz w:val="20"/>
          <w:szCs w:val="32"/>
          <w:lang w:val="pt-BR"/>
        </w:rPr>
        <w:t>Condado</w:t>
      </w:r>
      <w:r w:rsidRPr="00625CD5">
        <w:rPr>
          <w:rFonts w:ascii="Arial Black" w:hAnsi="Arial Black"/>
          <w:b/>
          <w:color w:val="auto"/>
          <w:sz w:val="20"/>
          <w:szCs w:val="32"/>
          <w:lang w:val="pt-BR"/>
        </w:rPr>
        <w:t xml:space="preserve"> de </w:t>
      </w:r>
      <w:r w:rsidR="00407B8A" w:rsidRPr="00625CD5">
        <w:rPr>
          <w:rFonts w:ascii="Arial Black" w:hAnsi="Arial Black"/>
          <w:b/>
          <w:color w:val="auto"/>
          <w:sz w:val="20"/>
          <w:szCs w:val="32"/>
          <w:lang w:val="pt-BR"/>
        </w:rPr>
        <w:t xml:space="preserve">Palm Beach  </w:t>
      </w:r>
      <w:r w:rsidR="005557D0" w:rsidRPr="00625CD5">
        <w:rPr>
          <w:rFonts w:ascii="Arial Black" w:hAnsi="Arial Black"/>
          <w:b/>
          <w:color w:val="auto"/>
          <w:sz w:val="20"/>
          <w:szCs w:val="32"/>
          <w:lang w:val="pt-BR"/>
        </w:rPr>
        <w:t xml:space="preserve">    </w:t>
      </w:r>
    </w:p>
    <w:p w14:paraId="07D19410" w14:textId="77777777" w:rsidR="002448C2" w:rsidRPr="00625CD5" w:rsidRDefault="002448C2" w:rsidP="00B16522">
      <w:pPr>
        <w:pStyle w:val="ListParagraph"/>
        <w:spacing w:after="0" w:line="240" w:lineRule="auto"/>
        <w:rPr>
          <w:rFonts w:ascii="Arial Black" w:hAnsi="Arial Black"/>
          <w:b/>
          <w:color w:val="auto"/>
          <w:szCs w:val="32"/>
          <w:lang w:val="pt-BR"/>
        </w:rPr>
      </w:pPr>
    </w:p>
    <w:p w14:paraId="0E29E502" w14:textId="77777777" w:rsidR="00407B8A" w:rsidRPr="00625CD5" w:rsidRDefault="00EF703C" w:rsidP="00B16522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b/>
          <w:color w:val="auto"/>
          <w:sz w:val="20"/>
          <w:szCs w:val="32"/>
          <w:lang w:val="pt-BR"/>
        </w:rPr>
      </w:pPr>
      <w:r w:rsidRPr="00625CD5">
        <w:rPr>
          <w:rFonts w:ascii="Arial Black" w:hAnsi="Arial Black"/>
          <w:b/>
          <w:noProof/>
          <w:color w:val="auto"/>
          <w:sz w:val="20"/>
          <w:szCs w:val="32"/>
          <w:lang w:eastAsia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A427171" wp14:editId="1206FAC2">
                <wp:simplePos x="0" y="0"/>
                <wp:positionH relativeFrom="column">
                  <wp:posOffset>-184150</wp:posOffset>
                </wp:positionH>
                <wp:positionV relativeFrom="paragraph">
                  <wp:posOffset>1426210</wp:posOffset>
                </wp:positionV>
                <wp:extent cx="6985000" cy="165100"/>
                <wp:effectExtent l="0" t="0" r="635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0B862" w14:textId="77777777" w:rsidR="00EF703C" w:rsidRPr="00FB3A45" w:rsidRDefault="00EF703C" w:rsidP="00EF70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9239A1">
                              <w:rPr>
                                <w:rFonts w:ascii="Times New Roman" w:hAnsi="Times New Roman" w:cs="Times New Roman"/>
                                <w:color w:val="222222"/>
                                <w:sz w:val="12"/>
                                <w:szCs w:val="12"/>
                                <w:shd w:val="clear" w:color="auto" w:fill="FFFFFF"/>
                              </w:rPr>
                              <w:t>The Department of Multicultural Education Translation Team certifies that this is a true and faithful translation of the original document. (5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12"/>
                                <w:szCs w:val="12"/>
                                <w:shd w:val="clear" w:color="auto" w:fill="FFFFFF"/>
                              </w:rPr>
                              <w:t>61) 434-8620 – August 2018 – SY181291</w:t>
                            </w:r>
                          </w:p>
                          <w:p w14:paraId="192E6377" w14:textId="77777777" w:rsidR="00EF703C" w:rsidRDefault="00EF7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left:0;text-align:left;margin-left:-14.5pt;margin-top:112.3pt;width:550pt;height:1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" stroked="f">
                <v:textbox>
                  <w:txbxContent>
                    <w:p w:rsidR="00EF703C" w:rsidRPr="00FB3A45" w:rsidRDefault="00EF703C" w:rsidP="00EF703C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9239A1">
                        <w:rPr>
                          <w:rFonts w:ascii="Times New Roman" w:hAnsi="Times New Roman" w:cs="Times New Roman"/>
                          <w:color w:val="222222"/>
                          <w:sz w:val="12"/>
                          <w:szCs w:val="12"/>
                          <w:shd w:val="clear" w:color="auto" w:fill="FFFFFF"/>
                        </w:rPr>
                        <w:t>The Department of Multicultural Education Translation Team certifies that this is a true and faithful translation of the original document. (5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12"/>
                          <w:szCs w:val="12"/>
                          <w:shd w:val="clear" w:color="auto" w:fill="FFFFFF"/>
                        </w:rPr>
                        <w:t>61) 434-8620 – August 2018 – SY181291</w:t>
                      </w:r>
                    </w:p>
                    <w:p w:rsidR="00EF703C" w:rsidRDefault="00EF703C"/>
                  </w:txbxContent>
                </v:textbox>
                <w10:wrap type="square"/>
              </v:shape>
            </w:pict>
          </mc:Fallback>
        </mc:AlternateContent>
      </w:r>
      <w:r w:rsidR="00296D12" w:rsidRPr="00625CD5">
        <w:rPr>
          <w:rFonts w:ascii="Arial Black" w:hAnsi="Arial Black"/>
          <w:b/>
          <w:noProof/>
          <w:color w:val="auto"/>
          <w:sz w:val="20"/>
          <w:szCs w:val="32"/>
          <w:lang w:val="pt-BR" w:eastAsia="pt-BR"/>
        </w:rPr>
        <w:t>Secretaria</w:t>
      </w:r>
      <w:r w:rsidRPr="00625CD5">
        <w:rPr>
          <w:rFonts w:ascii="Arial Black" w:hAnsi="Arial Black"/>
          <w:b/>
          <w:color w:val="auto"/>
          <w:sz w:val="20"/>
          <w:szCs w:val="32"/>
          <w:lang w:val="pt-BR"/>
        </w:rPr>
        <w:t xml:space="preserve"> de Saúde do Condado de </w:t>
      </w:r>
      <w:r w:rsidR="00407B8A" w:rsidRPr="00625CD5">
        <w:rPr>
          <w:rFonts w:ascii="Arial Black" w:hAnsi="Arial Black"/>
          <w:b/>
          <w:color w:val="auto"/>
          <w:sz w:val="20"/>
          <w:szCs w:val="32"/>
          <w:lang w:val="pt-BR"/>
        </w:rPr>
        <w:t xml:space="preserve">Palm Beach  </w:t>
      </w:r>
    </w:p>
    <w:sectPr w:rsidR="00407B8A" w:rsidRPr="00625CD5" w:rsidSect="00B16522">
      <w:headerReference w:type="default" r:id="rId11"/>
      <w:pgSz w:w="12240" w:h="15840" w:code="1"/>
      <w:pgMar w:top="540" w:right="144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98918" w14:textId="77777777" w:rsidR="000303E6" w:rsidRDefault="000303E6" w:rsidP="007924FA">
      <w:pPr>
        <w:spacing w:after="0" w:line="240" w:lineRule="auto"/>
      </w:pPr>
      <w:r>
        <w:separator/>
      </w:r>
    </w:p>
  </w:endnote>
  <w:endnote w:type="continuationSeparator" w:id="0">
    <w:p w14:paraId="5DD21A8C" w14:textId="77777777" w:rsidR="000303E6" w:rsidRDefault="000303E6" w:rsidP="0079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4707F" w14:textId="77777777" w:rsidR="000303E6" w:rsidRDefault="000303E6" w:rsidP="007924FA">
      <w:pPr>
        <w:spacing w:after="0" w:line="240" w:lineRule="auto"/>
      </w:pPr>
      <w:r>
        <w:separator/>
      </w:r>
    </w:p>
  </w:footnote>
  <w:footnote w:type="continuationSeparator" w:id="0">
    <w:p w14:paraId="29568799" w14:textId="77777777" w:rsidR="000303E6" w:rsidRDefault="000303E6" w:rsidP="0079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AA25" w14:textId="77777777" w:rsidR="007924FA" w:rsidRDefault="007924FA">
    <w:pPr>
      <w:pStyle w:val="Header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515CBA" wp14:editId="425F3572">
              <wp:simplePos x="0" y="0"/>
              <wp:positionH relativeFrom="column">
                <wp:posOffset>4203700</wp:posOffset>
              </wp:positionH>
              <wp:positionV relativeFrom="paragraph">
                <wp:posOffset>-57150</wp:posOffset>
              </wp:positionV>
              <wp:extent cx="2727960" cy="2413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96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4E049" w14:textId="77777777" w:rsidR="007924FA" w:rsidRPr="007924FA" w:rsidRDefault="007924FA" w:rsidP="007924FA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 xml:space="preserve">Back </w:t>
                          </w:r>
                          <w:r w:rsidR="00EF703C">
                            <w:rPr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>to</w:t>
                          </w:r>
                          <w:r w:rsidRPr="007924FA">
                            <w:rPr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 xml:space="preserve"> School (Free Immunization) – Portuguese version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31pt;margin-top:-4.5pt;width:214.8pt;height: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" filled="f" stroked="f">
              <v:textbox>
                <w:txbxContent>
                  <w:p w:rsidR="007924FA" w:rsidRPr="007924FA" w:rsidRDefault="007924FA" w:rsidP="007924FA">
                    <w:pPr>
                      <w:jc w:val="right"/>
                      <w:rPr>
                        <w:rFonts w:ascii="Times New Roman" w:hAnsi="Times New Roman" w:cs="Times New Roman"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auto"/>
                        <w:sz w:val="16"/>
                        <w:szCs w:val="16"/>
                      </w:rPr>
                      <w:t xml:space="preserve">Back </w:t>
                    </w:r>
                    <w:r w:rsidR="00EF703C">
                      <w:rPr>
                        <w:rFonts w:ascii="Times New Roman" w:hAnsi="Times New Roman" w:cs="Times New Roman"/>
                        <w:color w:val="auto"/>
                        <w:sz w:val="16"/>
                        <w:szCs w:val="16"/>
                      </w:rPr>
                      <w:t>to</w:t>
                    </w:r>
                    <w:r w:rsidRPr="007924FA">
                      <w:rPr>
                        <w:rFonts w:ascii="Times New Roman" w:hAnsi="Times New Roman" w:cs="Times New Roman"/>
                        <w:color w:val="auto"/>
                        <w:sz w:val="16"/>
                        <w:szCs w:val="16"/>
                      </w:rPr>
                      <w:t xml:space="preserve"> School (Free Immunization) – Portuguese version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994"/>
    <w:multiLevelType w:val="hybridMultilevel"/>
    <w:tmpl w:val="F44E20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7524"/>
    <w:multiLevelType w:val="hybridMultilevel"/>
    <w:tmpl w:val="F70656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E348D"/>
    <w:multiLevelType w:val="hybridMultilevel"/>
    <w:tmpl w:val="DBFC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7C7A"/>
    <w:multiLevelType w:val="hybridMultilevel"/>
    <w:tmpl w:val="1A8605F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8D"/>
    <w:rsid w:val="00021C04"/>
    <w:rsid w:val="000303E6"/>
    <w:rsid w:val="0007306F"/>
    <w:rsid w:val="00085DCF"/>
    <w:rsid w:val="00091A6B"/>
    <w:rsid w:val="000E44FE"/>
    <w:rsid w:val="000F6A62"/>
    <w:rsid w:val="0015747B"/>
    <w:rsid w:val="00166700"/>
    <w:rsid w:val="001918C1"/>
    <w:rsid w:val="001E2A4A"/>
    <w:rsid w:val="001E414E"/>
    <w:rsid w:val="001F091F"/>
    <w:rsid w:val="0024046D"/>
    <w:rsid w:val="002448C2"/>
    <w:rsid w:val="00274A7E"/>
    <w:rsid w:val="00296D12"/>
    <w:rsid w:val="002C0649"/>
    <w:rsid w:val="002E5A10"/>
    <w:rsid w:val="00322CD4"/>
    <w:rsid w:val="0032688A"/>
    <w:rsid w:val="003E75FB"/>
    <w:rsid w:val="003E7CD7"/>
    <w:rsid w:val="00407B8A"/>
    <w:rsid w:val="00427758"/>
    <w:rsid w:val="0044503E"/>
    <w:rsid w:val="004A21A1"/>
    <w:rsid w:val="004B351E"/>
    <w:rsid w:val="004E3419"/>
    <w:rsid w:val="004F7395"/>
    <w:rsid w:val="005347F6"/>
    <w:rsid w:val="00551439"/>
    <w:rsid w:val="005557D0"/>
    <w:rsid w:val="00562F69"/>
    <w:rsid w:val="00566F39"/>
    <w:rsid w:val="00590F7F"/>
    <w:rsid w:val="005A0E9C"/>
    <w:rsid w:val="005A6C02"/>
    <w:rsid w:val="005B117D"/>
    <w:rsid w:val="00625CD5"/>
    <w:rsid w:val="00636A84"/>
    <w:rsid w:val="00662E2E"/>
    <w:rsid w:val="006960EE"/>
    <w:rsid w:val="006E109F"/>
    <w:rsid w:val="00725A6D"/>
    <w:rsid w:val="00727C1D"/>
    <w:rsid w:val="007924FA"/>
    <w:rsid w:val="00794654"/>
    <w:rsid w:val="007B7106"/>
    <w:rsid w:val="007F48C4"/>
    <w:rsid w:val="0081201B"/>
    <w:rsid w:val="008653EE"/>
    <w:rsid w:val="00870A8D"/>
    <w:rsid w:val="0087285D"/>
    <w:rsid w:val="008A1467"/>
    <w:rsid w:val="008B2DF2"/>
    <w:rsid w:val="008F5D75"/>
    <w:rsid w:val="00954038"/>
    <w:rsid w:val="00991249"/>
    <w:rsid w:val="009D471E"/>
    <w:rsid w:val="00A148BC"/>
    <w:rsid w:val="00A14EDC"/>
    <w:rsid w:val="00A60464"/>
    <w:rsid w:val="00A90DFD"/>
    <w:rsid w:val="00AA04EC"/>
    <w:rsid w:val="00AB2925"/>
    <w:rsid w:val="00AC07B0"/>
    <w:rsid w:val="00AE24FD"/>
    <w:rsid w:val="00AE5405"/>
    <w:rsid w:val="00B063F9"/>
    <w:rsid w:val="00B16522"/>
    <w:rsid w:val="00B342FD"/>
    <w:rsid w:val="00B50D4B"/>
    <w:rsid w:val="00B84E44"/>
    <w:rsid w:val="00BA12BF"/>
    <w:rsid w:val="00BB73D8"/>
    <w:rsid w:val="00BB7D57"/>
    <w:rsid w:val="00BD0F5F"/>
    <w:rsid w:val="00BF5CC5"/>
    <w:rsid w:val="00C04EAA"/>
    <w:rsid w:val="00C80173"/>
    <w:rsid w:val="00C91744"/>
    <w:rsid w:val="00CE425A"/>
    <w:rsid w:val="00CE4E0D"/>
    <w:rsid w:val="00D1023D"/>
    <w:rsid w:val="00D17B14"/>
    <w:rsid w:val="00D5452F"/>
    <w:rsid w:val="00D72C34"/>
    <w:rsid w:val="00D87073"/>
    <w:rsid w:val="00DA2A70"/>
    <w:rsid w:val="00E35038"/>
    <w:rsid w:val="00E36907"/>
    <w:rsid w:val="00E4471A"/>
    <w:rsid w:val="00EF703C"/>
    <w:rsid w:val="00F07041"/>
    <w:rsid w:val="00F20D88"/>
    <w:rsid w:val="00F362AF"/>
    <w:rsid w:val="00F75495"/>
    <w:rsid w:val="00F833FB"/>
    <w:rsid w:val="00F91AB8"/>
    <w:rsid w:val="00FC3FB9"/>
    <w:rsid w:val="00FD27D5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F74799"/>
  <w15:chartTrackingRefBased/>
  <w15:docId w15:val="{18FEE331-8A1D-4FC2-9B1F-DAF6C3A9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A8D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870A8D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link w:val="SubtitleChar"/>
    <w:uiPriority w:val="2"/>
    <w:qFormat/>
    <w:rsid w:val="00870A8D"/>
    <w:pPr>
      <w:numPr>
        <w:ilvl w:val="1"/>
      </w:numPr>
      <w:spacing w:before="480" w:line="204" w:lineRule="auto"/>
      <w:contextualSpacing w:val="0"/>
    </w:pPr>
    <w:rPr>
      <w:caps/>
      <w:color w:val="5B9BD5" w:themeColor="accent1"/>
      <w:spacing w:val="0"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2"/>
    <w:rsid w:val="00870A8D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70A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A8D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870A8D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ContactInfo">
    <w:name w:val="Contact Info"/>
    <w:basedOn w:val="Normal"/>
    <w:uiPriority w:val="5"/>
    <w:qFormat/>
    <w:rsid w:val="00870A8D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870A8D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870A8D"/>
    <w:rPr>
      <w:rFonts w:eastAsiaTheme="minorEastAsia"/>
      <w:color w:val="FFFFFF" w:themeColor="background1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70A8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0A8D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870A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Default">
    <w:name w:val="Default"/>
    <w:rsid w:val="00870A8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F6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407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4FA"/>
    <w:rPr>
      <w:rFonts w:eastAsiaTheme="minorEastAsia"/>
      <w:color w:val="44546A" w:themeColor="text2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92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4FA"/>
    <w:rPr>
      <w:rFonts w:eastAsiaTheme="minorEastAsia"/>
      <w:color w:val="44546A" w:themeColor="text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Cabrera-Lopez</dc:creator>
  <cp:keywords/>
  <dc:description/>
  <cp:lastModifiedBy>Windows User</cp:lastModifiedBy>
  <cp:revision>2</cp:revision>
  <cp:lastPrinted>2022-09-21T17:11:00Z</cp:lastPrinted>
  <dcterms:created xsi:type="dcterms:W3CDTF">2023-05-31T20:01:00Z</dcterms:created>
  <dcterms:modified xsi:type="dcterms:W3CDTF">2023-05-31T20:01:00Z</dcterms:modified>
</cp:coreProperties>
</file>